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E3569" w14:textId="748C67DC" w:rsidR="00603F6E" w:rsidRPr="00041A6D" w:rsidRDefault="00603F6E" w:rsidP="00603F6E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41A6D">
        <w:rPr>
          <w:rFonts w:ascii="Times New Roman" w:eastAsia="Times New Roman" w:hAnsi="Times New Roman" w:cs="Times New Roman"/>
          <w:sz w:val="24"/>
          <w:szCs w:val="24"/>
          <w:lang w:eastAsia="es-ES"/>
        </w:rPr>
        <w:t>Interview question will be directed for the Housekeeper Manager position.</w:t>
      </w:r>
    </w:p>
    <w:p w14:paraId="31D3C96C" w14:textId="77777777" w:rsidR="00603F6E" w:rsidRPr="00041A6D" w:rsidRDefault="00603F6E" w:rsidP="00603F6E">
      <w:pPr>
        <w:pStyle w:val="Prrafodelista"/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41A6D">
        <w:rPr>
          <w:rFonts w:ascii="Times New Roman" w:eastAsia="Times New Roman" w:hAnsi="Times New Roman" w:cs="Times New Roman"/>
          <w:sz w:val="24"/>
          <w:szCs w:val="24"/>
          <w:lang w:eastAsia="es-ES"/>
        </w:rPr>
        <w:t>As a current future leader of the hospitality industry what deeply motivates you? What is you truly passion about the hospitality industry, particularly in the Housekeeping Department? </w:t>
      </w:r>
    </w:p>
    <w:p w14:paraId="24E30AA1" w14:textId="77777777" w:rsidR="00603F6E" w:rsidRPr="00041A6D" w:rsidRDefault="00603F6E" w:rsidP="00603F6E">
      <w:pPr>
        <w:pStyle w:val="Prrafodelista"/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41A6D">
        <w:rPr>
          <w:rFonts w:ascii="Times New Roman" w:eastAsia="Times New Roman" w:hAnsi="Times New Roman" w:cs="Times New Roman"/>
          <w:sz w:val="24"/>
          <w:szCs w:val="24"/>
          <w:lang w:eastAsia="es-ES"/>
        </w:rPr>
        <w:t>As a Housekeeping Manger, in which challenging situation has you been involved? How did you manage and addressed those situations?</w:t>
      </w:r>
    </w:p>
    <w:p w14:paraId="351B8686" w14:textId="77777777" w:rsidR="00603F6E" w:rsidRPr="00041A6D" w:rsidRDefault="00603F6E" w:rsidP="00603F6E">
      <w:pPr>
        <w:pStyle w:val="Prrafodelista"/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41A6D">
        <w:rPr>
          <w:rFonts w:ascii="Times New Roman" w:eastAsia="Times New Roman" w:hAnsi="Times New Roman" w:cs="Times New Roman"/>
          <w:sz w:val="24"/>
          <w:szCs w:val="24"/>
          <w:lang w:eastAsia="es-ES"/>
        </w:rPr>
        <w:t>As a supervisor on shift, what was the most rewarding situation you were in? Explain this from your point of view, and the guests' point of view. </w:t>
      </w:r>
    </w:p>
    <w:p w14:paraId="7C0499D1" w14:textId="77777777" w:rsidR="00603F6E" w:rsidRPr="00041A6D" w:rsidRDefault="00603F6E" w:rsidP="00603F6E">
      <w:pPr>
        <w:pStyle w:val="Prrafodelista"/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41A6D">
        <w:rPr>
          <w:rFonts w:ascii="Times New Roman" w:eastAsia="Times New Roman" w:hAnsi="Times New Roman" w:cs="Times New Roman"/>
          <w:sz w:val="24"/>
          <w:szCs w:val="24"/>
          <w:lang w:eastAsia="es-ES"/>
        </w:rPr>
        <w:t>What new aspects have you learned from being a Housekeeping Manager during the Covid-19 Pandemic?</w:t>
      </w:r>
    </w:p>
    <w:p w14:paraId="58BE2619" w14:textId="77777777" w:rsidR="00E76CBE" w:rsidRPr="00D943CD" w:rsidRDefault="00E76CBE" w:rsidP="00D943C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E76CBE" w:rsidRPr="00D943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F0358E"/>
    <w:multiLevelType w:val="hybridMultilevel"/>
    <w:tmpl w:val="7AB4BC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19"/>
    <w:rsid w:val="00311DB4"/>
    <w:rsid w:val="00603F6E"/>
    <w:rsid w:val="00687719"/>
    <w:rsid w:val="00C538F1"/>
    <w:rsid w:val="00D943CD"/>
    <w:rsid w:val="00E76CBE"/>
    <w:rsid w:val="00EF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CE97"/>
  <w15:chartTrackingRefBased/>
  <w15:docId w15:val="{C46068AD-AEB6-472C-8E49-C7AD331B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6E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7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3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2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8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66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9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539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6</cp:revision>
  <dcterms:created xsi:type="dcterms:W3CDTF">2020-09-04T09:40:00Z</dcterms:created>
  <dcterms:modified xsi:type="dcterms:W3CDTF">2020-09-30T02:19:00Z</dcterms:modified>
</cp:coreProperties>
</file>